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9E" w:rsidRPr="00490246" w:rsidRDefault="00B44A9E" w:rsidP="00B44A9E">
      <w:pPr>
        <w:rPr>
          <w:rFonts w:ascii="Times New Roman" w:hAnsi="Times New Roman"/>
          <w:sz w:val="24"/>
          <w:szCs w:val="24"/>
        </w:rPr>
      </w:pPr>
      <w:r w:rsidRPr="004902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490246">
        <w:rPr>
          <w:rFonts w:ascii="Times New Roman" w:eastAsia="Calibri" w:hAnsi="Times New Roman"/>
          <w:b/>
          <w:sz w:val="24"/>
          <w:szCs w:val="24"/>
        </w:rPr>
        <w:t xml:space="preserve">План работы </w:t>
      </w:r>
      <w:r w:rsidR="003F7563" w:rsidRPr="00490246">
        <w:rPr>
          <w:rFonts w:ascii="Times New Roman" w:eastAsia="Calibri" w:hAnsi="Times New Roman"/>
          <w:b/>
          <w:sz w:val="24"/>
          <w:szCs w:val="24"/>
        </w:rPr>
        <w:t>Ш</w:t>
      </w:r>
      <w:r w:rsidR="00361DD5" w:rsidRPr="00490246">
        <w:rPr>
          <w:rFonts w:ascii="Times New Roman" w:eastAsia="Calibri" w:hAnsi="Times New Roman"/>
          <w:b/>
          <w:sz w:val="24"/>
          <w:szCs w:val="24"/>
        </w:rPr>
        <w:t xml:space="preserve">МО </w:t>
      </w:r>
      <w:r w:rsidRPr="0049024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F7563" w:rsidRPr="004902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="006E489C" w:rsidRPr="004902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уманитарного цикла</w:t>
      </w:r>
      <w:r w:rsidRPr="004902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0246">
        <w:rPr>
          <w:rFonts w:ascii="Times New Roman" w:eastAsia="Calibri" w:hAnsi="Times New Roman"/>
          <w:b/>
          <w:sz w:val="24"/>
          <w:szCs w:val="24"/>
        </w:rPr>
        <w:t>на 2016   - 2017 учебный год</w:t>
      </w:r>
    </w:p>
    <w:tbl>
      <w:tblPr>
        <w:tblW w:w="11279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9"/>
      </w:tblGrid>
      <w:tr w:rsidR="00B44A9E" w:rsidRPr="00490246" w:rsidTr="004312E1">
        <w:trPr>
          <w:trHeight w:val="64"/>
        </w:trPr>
        <w:tc>
          <w:tcPr>
            <w:tcW w:w="11279" w:type="dxa"/>
          </w:tcPr>
          <w:p w:rsidR="00B44A9E" w:rsidRPr="00490246" w:rsidRDefault="006E489C" w:rsidP="003F7563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</w:t>
            </w:r>
            <w:r w:rsidR="003F7563"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ьное методическое объединение г</w:t>
            </w:r>
            <w:r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уманитарного цикла</w:t>
            </w:r>
          </w:p>
        </w:tc>
      </w:tr>
      <w:tr w:rsidR="00B44A9E" w:rsidRPr="00490246" w:rsidTr="004312E1">
        <w:trPr>
          <w:trHeight w:val="552"/>
        </w:trPr>
        <w:tc>
          <w:tcPr>
            <w:tcW w:w="11279" w:type="dxa"/>
          </w:tcPr>
          <w:p w:rsidR="00B44A9E" w:rsidRPr="00490246" w:rsidRDefault="00B44A9E" w:rsidP="00E016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тема: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1609"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E01609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  образовательные технологии и методики в работе учителей гуманитарного цикла для формирования социально-активной личности учащихся в условиях перехода на ФГОС»</w:t>
            </w:r>
          </w:p>
        </w:tc>
      </w:tr>
      <w:tr w:rsidR="00B44A9E" w:rsidRPr="00490246" w:rsidTr="00597E03">
        <w:trPr>
          <w:trHeight w:val="556"/>
        </w:trPr>
        <w:tc>
          <w:tcPr>
            <w:tcW w:w="11279" w:type="dxa"/>
          </w:tcPr>
          <w:p w:rsidR="003F7563" w:rsidRPr="00490246" w:rsidRDefault="00B44A9E" w:rsidP="003F75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  <w:r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="00FA77C2"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1609" w:rsidRPr="00490246">
              <w:rPr>
                <w:rFonts w:ascii="Times New Roman" w:hAnsi="Times New Roman"/>
                <w:sz w:val="24"/>
                <w:szCs w:val="24"/>
              </w:rPr>
              <w:t>Повышение качества образования по предметам гуманитарного цикла в условиях перехода</w:t>
            </w:r>
            <w:r w:rsidR="00597E03" w:rsidRPr="00490246">
              <w:rPr>
                <w:rFonts w:ascii="Times New Roman" w:hAnsi="Times New Roman"/>
                <w:sz w:val="24"/>
                <w:szCs w:val="24"/>
              </w:rPr>
              <w:t xml:space="preserve"> на ФГОС</w:t>
            </w:r>
          </w:p>
        </w:tc>
      </w:tr>
      <w:tr w:rsidR="00B44A9E" w:rsidRPr="00490246" w:rsidTr="00597E03">
        <w:trPr>
          <w:trHeight w:val="4661"/>
        </w:trPr>
        <w:tc>
          <w:tcPr>
            <w:tcW w:w="11279" w:type="dxa"/>
          </w:tcPr>
          <w:p w:rsidR="00B44A9E" w:rsidRPr="00490246" w:rsidRDefault="00D732E4" w:rsidP="002D1104">
            <w:pPr>
              <w:shd w:val="clear" w:color="auto" w:fill="FFFFFF"/>
              <w:spacing w:after="0" w:line="240" w:lineRule="auto"/>
              <w:ind w:left="80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МО</w:t>
            </w:r>
            <w:r w:rsidR="00B44A9E" w:rsidRPr="004902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 2016-2017 учебный год:</w:t>
            </w:r>
          </w:p>
          <w:p w:rsidR="006E489C" w:rsidRPr="00490246" w:rsidRDefault="003F7563" w:rsidP="00597E03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>1.</w:t>
            </w:r>
            <w:r w:rsidR="00597E03" w:rsidRPr="00490246">
              <w:rPr>
                <w:rFonts w:ascii="Times New Roman" w:hAnsi="Times New Roman"/>
                <w:sz w:val="24"/>
                <w:szCs w:val="24"/>
              </w:rPr>
              <w:t xml:space="preserve">Изучать и активно использовать инновационные технологии, пользоваться Интернет ресурсами в </w:t>
            </w:r>
            <w:proofErr w:type="spellStart"/>
            <w:proofErr w:type="gramStart"/>
            <w:r w:rsidR="00597E03" w:rsidRPr="0049024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597E03" w:rsidRPr="00490246">
              <w:rPr>
                <w:rFonts w:ascii="Times New Roman" w:hAnsi="Times New Roman"/>
                <w:sz w:val="24"/>
                <w:szCs w:val="24"/>
              </w:rPr>
              <w:t xml:space="preserve"> – воспитательном</w:t>
            </w:r>
            <w:proofErr w:type="gramEnd"/>
            <w:r w:rsidR="00597E03" w:rsidRPr="00490246">
              <w:rPr>
                <w:rFonts w:ascii="Times New Roman" w:hAnsi="Times New Roman"/>
                <w:sz w:val="24"/>
                <w:szCs w:val="24"/>
              </w:rPr>
              <w:t xml:space="preserve"> процессе  с целью развития личности учащихся, их творческих интеллектуальных способностей.</w:t>
            </w:r>
          </w:p>
          <w:p w:rsidR="00597E03" w:rsidRPr="00490246" w:rsidRDefault="00597E03" w:rsidP="00597E03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2.Продолжать работу с одаренными детьми и организовать </w:t>
            </w:r>
            <w:proofErr w:type="spellStart"/>
            <w:r w:rsidRPr="00490246">
              <w:rPr>
                <w:rFonts w:ascii="Times New Roman" w:hAnsi="Times New Roman"/>
                <w:sz w:val="24"/>
                <w:szCs w:val="24"/>
              </w:rPr>
              <w:t>целеноправленную</w:t>
            </w:r>
            <w:proofErr w:type="spellEnd"/>
            <w:r w:rsidRPr="00490246">
              <w:rPr>
                <w:rFonts w:ascii="Times New Roman" w:hAnsi="Times New Roman"/>
                <w:sz w:val="24"/>
                <w:szCs w:val="24"/>
              </w:rPr>
              <w:t xml:space="preserve"> работу со слабоуспевающими учащимися через индивидуальные задания.</w:t>
            </w:r>
          </w:p>
          <w:p w:rsidR="00597E03" w:rsidRPr="00490246" w:rsidRDefault="00597E03" w:rsidP="00597E03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>3. Повысить уровень подготовки учащихся к ЕГЭ и ГИА по предметам гуманитарного цикла через внедрение современных образовательных технологий (проектной, исследовательской, ИКТ)</w:t>
            </w:r>
          </w:p>
          <w:p w:rsidR="00B44A9E" w:rsidRPr="00490246" w:rsidRDefault="00B44A9E" w:rsidP="006E48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b/>
                <w:sz w:val="24"/>
                <w:szCs w:val="24"/>
              </w:rPr>
              <w:t>Решение поставленных задач должно способствовать получению ожидаемых результатов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7563" w:rsidRPr="00490246" w:rsidRDefault="003F7563" w:rsidP="003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   Активизировать </w:t>
            </w:r>
            <w:proofErr w:type="spellStart"/>
            <w:r w:rsidRPr="00490246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90246">
              <w:rPr>
                <w:rFonts w:ascii="Times New Roman" w:hAnsi="Times New Roman"/>
                <w:sz w:val="24"/>
                <w:szCs w:val="24"/>
              </w:rPr>
              <w:t xml:space="preserve"> уроков педагогами МО</w:t>
            </w:r>
          </w:p>
          <w:p w:rsidR="003F7563" w:rsidRPr="00490246" w:rsidRDefault="003F7563" w:rsidP="003F7563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Выполнить весь набор мер по аттестации и обобщению опыта педагогов МО</w:t>
            </w:r>
          </w:p>
          <w:p w:rsidR="003F7563" w:rsidRPr="00490246" w:rsidRDefault="003F7563" w:rsidP="003F7563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Реализовать задания по повышению квалификации</w:t>
            </w:r>
          </w:p>
          <w:p w:rsidR="003F7563" w:rsidRPr="00490246" w:rsidRDefault="003F7563" w:rsidP="003F7563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Повышение качества знаний учащихся</w:t>
            </w:r>
          </w:p>
          <w:p w:rsidR="003F7563" w:rsidRPr="00490246" w:rsidRDefault="003F7563" w:rsidP="003F7563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Повышение мотивации к учению</w:t>
            </w:r>
          </w:p>
          <w:p w:rsidR="00B44A9E" w:rsidRPr="00490246" w:rsidRDefault="00B44A9E" w:rsidP="003F7563">
            <w:pPr>
              <w:pStyle w:val="aa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</w:t>
            </w:r>
            <w:r w:rsidRPr="0049024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формированию учащегося как творческой, социально активной личности нового типа в процессе исследовательской, поисковой </w:t>
            </w:r>
            <w:r w:rsidRPr="004902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работы</w:t>
            </w:r>
            <w:r w:rsidRPr="0049024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которая органически сочетается с учебной деятельностью.</w:t>
            </w:r>
          </w:p>
        </w:tc>
      </w:tr>
    </w:tbl>
    <w:p w:rsidR="00B44A9E" w:rsidRPr="00490246" w:rsidRDefault="00B44A9E" w:rsidP="00B44A9E">
      <w:pPr>
        <w:pStyle w:val="aa"/>
        <w:ind w:left="-1418"/>
        <w:rPr>
          <w:rFonts w:ascii="Times New Roman" w:hAnsi="Times New Roman"/>
          <w:sz w:val="24"/>
          <w:szCs w:val="24"/>
          <w:lang w:eastAsia="ru-RU"/>
        </w:rPr>
      </w:pPr>
    </w:p>
    <w:p w:rsidR="00B44A9E" w:rsidRPr="00490246" w:rsidRDefault="00CD6E5F" w:rsidP="00B44A9E">
      <w:pPr>
        <w:pStyle w:val="aa"/>
        <w:ind w:left="-141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02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B44A9E" w:rsidRPr="004902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работы  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932"/>
        <w:gridCol w:w="2003"/>
        <w:gridCol w:w="30"/>
        <w:gridCol w:w="1842"/>
        <w:gridCol w:w="2697"/>
      </w:tblGrid>
      <w:tr w:rsidR="00B44A9E" w:rsidRPr="00490246" w:rsidTr="002D1104">
        <w:tc>
          <w:tcPr>
            <w:tcW w:w="695" w:type="dxa"/>
            <w:vAlign w:val="center"/>
          </w:tcPr>
          <w:p w:rsidR="00B44A9E" w:rsidRPr="00490246" w:rsidRDefault="00B44A9E" w:rsidP="002D1104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32" w:type="dxa"/>
            <w:vAlign w:val="center"/>
          </w:tcPr>
          <w:p w:rsidR="00B44A9E" w:rsidRPr="00490246" w:rsidRDefault="00B44A9E" w:rsidP="002D1104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003" w:type="dxa"/>
            <w:vAlign w:val="center"/>
          </w:tcPr>
          <w:p w:rsidR="00B44A9E" w:rsidRPr="00490246" w:rsidRDefault="00B44A9E" w:rsidP="002D1104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2" w:type="dxa"/>
            <w:gridSpan w:val="2"/>
            <w:vAlign w:val="center"/>
          </w:tcPr>
          <w:p w:rsidR="00B44A9E" w:rsidRPr="00490246" w:rsidRDefault="00B44A9E" w:rsidP="002D1104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7" w:type="dxa"/>
            <w:vAlign w:val="center"/>
          </w:tcPr>
          <w:p w:rsidR="00B44A9E" w:rsidRPr="00490246" w:rsidRDefault="00B44A9E" w:rsidP="002D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44A9E" w:rsidRPr="00490246" w:rsidTr="002D1104">
        <w:tc>
          <w:tcPr>
            <w:tcW w:w="695" w:type="dxa"/>
          </w:tcPr>
          <w:p w:rsidR="00B44A9E" w:rsidRPr="00490246" w:rsidRDefault="00B44A9E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2" w:type="dxa"/>
          </w:tcPr>
          <w:p w:rsidR="004312E1" w:rsidRPr="00490246" w:rsidRDefault="00B44A9E" w:rsidP="002D110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</w:p>
          <w:p w:rsidR="00B44A9E" w:rsidRPr="00490246" w:rsidRDefault="004312E1" w:rsidP="002D110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</w:t>
            </w:r>
            <w:r w:rsidR="00B44A9E"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пределение задач на 2016- 2017 год</w:t>
            </w:r>
          </w:p>
          <w:p w:rsidR="00B44A9E" w:rsidRPr="00490246" w:rsidRDefault="004312E1" w:rsidP="003429D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B44A9E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 утверждение графика проведения открытых мероприятий </w:t>
            </w:r>
          </w:p>
        </w:tc>
        <w:tc>
          <w:tcPr>
            <w:tcW w:w="2003" w:type="dxa"/>
          </w:tcPr>
          <w:p w:rsidR="00B44A9E" w:rsidRPr="00490246" w:rsidRDefault="00B44A9E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72" w:type="dxa"/>
            <w:gridSpan w:val="2"/>
          </w:tcPr>
          <w:p w:rsidR="00B44A9E" w:rsidRPr="00490246" w:rsidRDefault="00B44A9E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962897"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697" w:type="dxa"/>
          </w:tcPr>
          <w:p w:rsidR="00B44A9E" w:rsidRPr="00490246" w:rsidRDefault="00B44A9E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 открытых мероприятий</w:t>
            </w:r>
          </w:p>
        </w:tc>
      </w:tr>
      <w:tr w:rsidR="00C80FC0" w:rsidRPr="00490246" w:rsidTr="002C7CD5">
        <w:trPr>
          <w:trHeight w:val="1560"/>
        </w:trPr>
        <w:tc>
          <w:tcPr>
            <w:tcW w:w="695" w:type="dxa"/>
          </w:tcPr>
          <w:p w:rsidR="00C80FC0" w:rsidRPr="00490246" w:rsidRDefault="00C80FC0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2" w:type="dxa"/>
          </w:tcPr>
          <w:p w:rsidR="00C80FC0" w:rsidRPr="00490246" w:rsidRDefault="00C80FC0" w:rsidP="00194C42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4312E1" w:rsidRPr="00490246">
              <w:rPr>
                <w:rFonts w:ascii="Times New Roman" w:hAnsi="Times New Roman"/>
                <w:sz w:val="24"/>
                <w:szCs w:val="24"/>
              </w:rPr>
              <w:t xml:space="preserve">одарёнными учениками: 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4312E1" w:rsidRPr="00490246">
              <w:rPr>
                <w:rFonts w:ascii="Times New Roman" w:hAnsi="Times New Roman"/>
                <w:sz w:val="24"/>
                <w:szCs w:val="24"/>
              </w:rPr>
              <w:t xml:space="preserve"> учащихся к 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 w:rsidR="004312E1" w:rsidRPr="0049024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C80FC0" w:rsidRPr="00490246" w:rsidRDefault="00C80FC0" w:rsidP="000173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gridSpan w:val="2"/>
          </w:tcPr>
          <w:p w:rsidR="00C80FC0" w:rsidRPr="00490246" w:rsidRDefault="00C80FC0" w:rsidP="000173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97" w:type="dxa"/>
          </w:tcPr>
          <w:p w:rsidR="00C80FC0" w:rsidRPr="00490246" w:rsidRDefault="00C80FC0" w:rsidP="000173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>подготовка тренировочных материалов</w:t>
            </w:r>
          </w:p>
          <w:p w:rsidR="00C80FC0" w:rsidRPr="00490246" w:rsidRDefault="00C80FC0" w:rsidP="0001731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</w:tr>
      <w:tr w:rsidR="00C80FC0" w:rsidRPr="00490246" w:rsidTr="004F5374">
        <w:trPr>
          <w:trHeight w:val="645"/>
        </w:trPr>
        <w:tc>
          <w:tcPr>
            <w:tcW w:w="695" w:type="dxa"/>
          </w:tcPr>
          <w:p w:rsidR="00C80FC0" w:rsidRPr="00490246" w:rsidRDefault="00C80FC0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2" w:type="dxa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калейдоскоп (открытые уроки, внеклассные мероприятия по предметам, занятия)</w:t>
            </w:r>
            <w:r w:rsidRPr="00490246">
              <w:rPr>
                <w:rFonts w:ascii="Times New Roman" w:hAnsi="Times New Roman"/>
                <w:sz w:val="24"/>
                <w:szCs w:val="24"/>
              </w:rPr>
              <w:t xml:space="preserve"> «Исследования и мини </w:t>
            </w:r>
            <w:proofErr w:type="gramStart"/>
            <w:r w:rsidRPr="0049024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90246">
              <w:rPr>
                <w:rFonts w:ascii="Times New Roman" w:hAnsi="Times New Roman"/>
                <w:sz w:val="24"/>
                <w:szCs w:val="24"/>
              </w:rPr>
              <w:t xml:space="preserve">роекты на уроках- как условие для развития мотивации обучающихся </w:t>
            </w:r>
            <w:r w:rsidRPr="004902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социально-активной личности»)</w:t>
            </w:r>
          </w:p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C80FC0" w:rsidRPr="00490246" w:rsidRDefault="00C80FC0" w:rsidP="0043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72" w:type="dxa"/>
            <w:gridSpan w:val="2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МО, учителя – предметники</w:t>
            </w:r>
          </w:p>
        </w:tc>
        <w:tc>
          <w:tcPr>
            <w:tcW w:w="2697" w:type="dxa"/>
          </w:tcPr>
          <w:p w:rsidR="00C80FC0" w:rsidRPr="00490246" w:rsidRDefault="00C80FC0" w:rsidP="0001731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методической копилки «Уголок проектов»</w:t>
            </w:r>
          </w:p>
        </w:tc>
      </w:tr>
      <w:tr w:rsidR="00C80FC0" w:rsidRPr="00490246" w:rsidTr="002D1104">
        <w:tc>
          <w:tcPr>
            <w:tcW w:w="695" w:type="dxa"/>
          </w:tcPr>
          <w:p w:rsidR="00C80FC0" w:rsidRPr="00490246" w:rsidRDefault="00C80FC0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2" w:type="dxa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4312E1" w:rsidRPr="00490246">
              <w:rPr>
                <w:rFonts w:ascii="Times New Roman" w:hAnsi="Times New Roman"/>
                <w:sz w:val="24"/>
                <w:szCs w:val="24"/>
              </w:rPr>
              <w:t xml:space="preserve"> одарёнными учениками: </w:t>
            </w:r>
            <w:r w:rsidR="00FE5399" w:rsidRPr="00FE539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490246" w:rsidRPr="00FE5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азработка тематики исследовательской деятельности с обучающимися и учителями, с учетом анализа работы за прошлый </w:t>
            </w:r>
            <w:r w:rsidR="00490246" w:rsidRPr="00FE53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2003" w:type="dxa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72" w:type="dxa"/>
            <w:gridSpan w:val="2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2697" w:type="dxa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творческих работ обучающихся, оказание помощи учащимся в подготовке исследовательских 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79A" w:rsidRPr="00490246" w:rsidTr="002D1104">
        <w:tc>
          <w:tcPr>
            <w:tcW w:w="695" w:type="dxa"/>
          </w:tcPr>
          <w:p w:rsidR="0080179A" w:rsidRPr="00490246" w:rsidRDefault="006335BE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32" w:type="dxa"/>
          </w:tcPr>
          <w:p w:rsidR="0080179A" w:rsidRPr="0080179A" w:rsidRDefault="0080179A" w:rsidP="0080179A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7C2661">
              <w:rPr>
                <w:rFonts w:ascii="Times New Roman" w:hAnsi="Times New Roman"/>
                <w:lang w:eastAsia="ru-RU"/>
              </w:rPr>
              <w:t>.</w:t>
            </w:r>
            <w:r w:rsidRPr="0080179A">
              <w:rPr>
                <w:rFonts w:ascii="Times New Roman" w:hAnsi="Times New Roman"/>
                <w:lang w:eastAsia="ru-RU"/>
              </w:rPr>
              <w:t>Участие учителей МО  в муниципальных, региональных конкурсах</w:t>
            </w:r>
            <w:proofErr w:type="gramStart"/>
            <w:r w:rsidRPr="0080179A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</w:p>
          <w:p w:rsidR="0080179A" w:rsidRPr="0080179A" w:rsidRDefault="0080179A" w:rsidP="0080179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80179A">
              <w:rPr>
                <w:rFonts w:ascii="Times New Roman" w:hAnsi="Times New Roman"/>
                <w:lang w:eastAsia="ru-RU"/>
              </w:rPr>
              <w:t xml:space="preserve">«Фестиваль педагогического мастерства 2017», </w:t>
            </w:r>
          </w:p>
          <w:p w:rsidR="0080179A" w:rsidRPr="0080179A" w:rsidRDefault="0080179A" w:rsidP="0080179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80179A">
              <w:rPr>
                <w:rFonts w:ascii="Times New Roman" w:hAnsi="Times New Roman"/>
                <w:lang w:eastAsia="ru-RU"/>
              </w:rPr>
              <w:t>конкурс «Педагогическая Олимпиада»:</w:t>
            </w:r>
          </w:p>
          <w:p w:rsidR="0080179A" w:rsidRPr="0080179A" w:rsidRDefault="0080179A" w:rsidP="0080179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80179A">
              <w:rPr>
                <w:rFonts w:ascii="Times New Roman" w:hAnsi="Times New Roman"/>
                <w:lang w:eastAsia="ru-RU"/>
              </w:rPr>
              <w:t>«Виртуозное чтение»</w:t>
            </w:r>
          </w:p>
          <w:p w:rsidR="0080179A" w:rsidRPr="0080179A" w:rsidRDefault="0080179A" w:rsidP="0080179A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80179A">
              <w:rPr>
                <w:rFonts w:ascii="Times New Roman" w:hAnsi="Times New Roman"/>
                <w:lang w:eastAsia="ru-RU"/>
              </w:rPr>
              <w:t>«Виртуозное пение»</w:t>
            </w:r>
          </w:p>
        </w:tc>
        <w:tc>
          <w:tcPr>
            <w:tcW w:w="2003" w:type="dxa"/>
          </w:tcPr>
          <w:p w:rsidR="0080179A" w:rsidRPr="00490246" w:rsidRDefault="0080179A" w:rsidP="000173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2" w:type="dxa"/>
            <w:gridSpan w:val="2"/>
          </w:tcPr>
          <w:p w:rsidR="0080179A" w:rsidRPr="00490246" w:rsidRDefault="0080179A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2697" w:type="dxa"/>
          </w:tcPr>
          <w:p w:rsidR="0080179A" w:rsidRPr="00490246" w:rsidRDefault="0080179A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опыта</w:t>
            </w:r>
          </w:p>
        </w:tc>
      </w:tr>
      <w:tr w:rsidR="006335BE" w:rsidRPr="00490246" w:rsidTr="002D1104">
        <w:tc>
          <w:tcPr>
            <w:tcW w:w="695" w:type="dxa"/>
          </w:tcPr>
          <w:p w:rsidR="006335BE" w:rsidRPr="00490246" w:rsidRDefault="006335BE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2" w:type="dxa"/>
          </w:tcPr>
          <w:p w:rsidR="006335BE" w:rsidRPr="006335BE" w:rsidRDefault="006335BE" w:rsidP="006335BE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5BE">
              <w:rPr>
                <w:rFonts w:ascii="Times New Roman" w:hAnsi="Times New Roman"/>
                <w:sz w:val="24"/>
                <w:szCs w:val="24"/>
                <w:lang w:eastAsia="ru-RU"/>
              </w:rPr>
              <w:t>Участиет</w:t>
            </w:r>
            <w:proofErr w:type="spellEnd"/>
            <w:r w:rsidRPr="00633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работе сетевого  сообщества</w:t>
            </w:r>
          </w:p>
        </w:tc>
        <w:tc>
          <w:tcPr>
            <w:tcW w:w="2003" w:type="dxa"/>
          </w:tcPr>
          <w:p w:rsidR="006335BE" w:rsidRPr="00490246" w:rsidRDefault="006335BE" w:rsidP="000173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2" w:type="dxa"/>
            <w:gridSpan w:val="2"/>
          </w:tcPr>
          <w:p w:rsidR="006335BE" w:rsidRPr="00490246" w:rsidRDefault="006335BE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2697" w:type="dxa"/>
          </w:tcPr>
          <w:p w:rsidR="006335BE" w:rsidRPr="006335BE" w:rsidRDefault="006335BE" w:rsidP="006335BE">
            <w:pPr>
              <w:pStyle w:val="11"/>
              <w:tabs>
                <w:tab w:val="left" w:pos="1080"/>
                <w:tab w:val="left" w:pos="1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обобщение опыта</w:t>
            </w:r>
          </w:p>
        </w:tc>
      </w:tr>
      <w:tr w:rsidR="00C80FC0" w:rsidRPr="00490246" w:rsidTr="002D1104">
        <w:trPr>
          <w:trHeight w:val="1455"/>
        </w:trPr>
        <w:tc>
          <w:tcPr>
            <w:tcW w:w="695" w:type="dxa"/>
          </w:tcPr>
          <w:p w:rsidR="00C80FC0" w:rsidRPr="00490246" w:rsidRDefault="006335BE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80FC0"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2" w:type="dxa"/>
          </w:tcPr>
          <w:p w:rsidR="00C80FC0" w:rsidRPr="00490246" w:rsidRDefault="00C80FC0" w:rsidP="00490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Семинар-практикум  </w:t>
            </w:r>
            <w:r w:rsidR="006C753B" w:rsidRPr="00490246">
              <w:rPr>
                <w:rFonts w:ascii="Times New Roman" w:hAnsi="Times New Roman"/>
                <w:sz w:val="24"/>
                <w:szCs w:val="24"/>
              </w:rPr>
              <w:t xml:space="preserve"> «Формирование универсальных уче</w:t>
            </w:r>
            <w:r w:rsidR="006C753B" w:rsidRPr="00490246">
              <w:rPr>
                <w:rFonts w:ascii="Times New Roman" w:hAnsi="Times New Roman"/>
                <w:sz w:val="24"/>
                <w:szCs w:val="24"/>
              </w:rPr>
              <w:t>б</w:t>
            </w:r>
            <w:r w:rsidR="006C753B" w:rsidRPr="00490246">
              <w:rPr>
                <w:rFonts w:ascii="Times New Roman" w:hAnsi="Times New Roman"/>
                <w:sz w:val="24"/>
                <w:szCs w:val="24"/>
              </w:rPr>
              <w:t>ных действий»</w:t>
            </w:r>
          </w:p>
          <w:p w:rsidR="00C80FC0" w:rsidRPr="00490246" w:rsidRDefault="00C80FC0" w:rsidP="000173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72" w:type="dxa"/>
            <w:gridSpan w:val="2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 МО, </w:t>
            </w:r>
            <w:r w:rsidR="006335BE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2697" w:type="dxa"/>
          </w:tcPr>
          <w:p w:rsidR="00C80FC0" w:rsidRPr="00490246" w:rsidRDefault="00C80FC0" w:rsidP="000173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>обмен опытом</w:t>
            </w: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FC0" w:rsidRPr="00490246" w:rsidTr="00962897">
        <w:trPr>
          <w:trHeight w:val="1145"/>
        </w:trPr>
        <w:tc>
          <w:tcPr>
            <w:tcW w:w="695" w:type="dxa"/>
          </w:tcPr>
          <w:p w:rsidR="00C80FC0" w:rsidRPr="00490246" w:rsidRDefault="006335BE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80FC0"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2" w:type="dxa"/>
          </w:tcPr>
          <w:p w:rsidR="00524D21" w:rsidRPr="00490246" w:rsidRDefault="00C80FC0" w:rsidP="00524D2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="005C33FD"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3FD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24D21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оставление индивидуального</w:t>
            </w:r>
            <w:r w:rsidR="00524D21" w:rsidRPr="004902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4D21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плана  работы по ликвидации пробелов в знаниях отстающего ученика на каждую четверть</w:t>
            </w:r>
          </w:p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2" w:type="dxa"/>
            <w:gridSpan w:val="2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697" w:type="dxa"/>
          </w:tcPr>
          <w:p w:rsidR="005C33FD" w:rsidRPr="00490246" w:rsidRDefault="005C33FD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тематического учета знаний слабых детей </w:t>
            </w:r>
          </w:p>
          <w:p w:rsidR="00C80FC0" w:rsidRPr="00490246" w:rsidRDefault="005C33FD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</w:t>
            </w:r>
            <w:r w:rsidR="00C80FC0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 w:rsidR="00C80FC0"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="00C80FC0"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FC0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C80FC0" w:rsidRPr="00490246" w:rsidTr="002D1104">
        <w:tc>
          <w:tcPr>
            <w:tcW w:w="695" w:type="dxa"/>
          </w:tcPr>
          <w:p w:rsidR="00C80FC0" w:rsidRPr="00490246" w:rsidRDefault="006335BE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80FC0"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2" w:type="dxa"/>
          </w:tcPr>
          <w:p w:rsidR="00C80FC0" w:rsidRPr="00490246" w:rsidRDefault="00C80FC0" w:rsidP="005C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</w:t>
            </w:r>
            <w:r w:rsidR="005C33FD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щение</w:t>
            </w:r>
            <w:proofErr w:type="spellEnd"/>
            <w:r w:rsidR="005C33FD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уроков,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внеклассных мероприятий  у коллег.</w:t>
            </w:r>
          </w:p>
        </w:tc>
        <w:tc>
          <w:tcPr>
            <w:tcW w:w="2033" w:type="dxa"/>
            <w:gridSpan w:val="2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C80FC0" w:rsidRPr="00490246" w:rsidRDefault="00C80FC0" w:rsidP="0001731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697" w:type="dxa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анализ посещаемых уроков, занятий.</w:t>
            </w:r>
          </w:p>
        </w:tc>
      </w:tr>
      <w:tr w:rsidR="0080179A" w:rsidRPr="00490246" w:rsidTr="002D1104">
        <w:tc>
          <w:tcPr>
            <w:tcW w:w="695" w:type="dxa"/>
          </w:tcPr>
          <w:p w:rsidR="0080179A" w:rsidRPr="00490246" w:rsidRDefault="006335BE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2" w:type="dxa"/>
          </w:tcPr>
          <w:p w:rsidR="0080179A" w:rsidRPr="0080179A" w:rsidRDefault="0080179A" w:rsidP="0080179A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01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на педсовете </w:t>
            </w:r>
            <w:r w:rsidRPr="0080179A">
              <w:rPr>
                <w:rFonts w:ascii="Times New Roman" w:hAnsi="Times New Roman"/>
                <w:sz w:val="24"/>
                <w:szCs w:val="24"/>
              </w:rPr>
              <w:t>«Самообразование как необходимое условие личностно-профессионального роста педагога»</w:t>
            </w:r>
          </w:p>
        </w:tc>
        <w:tc>
          <w:tcPr>
            <w:tcW w:w="2033" w:type="dxa"/>
            <w:gridSpan w:val="2"/>
          </w:tcPr>
          <w:p w:rsidR="0080179A" w:rsidRPr="00490246" w:rsidRDefault="0080179A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</w:tcPr>
          <w:p w:rsidR="0080179A" w:rsidRPr="00490246" w:rsidRDefault="0080179A" w:rsidP="0001731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697" w:type="dxa"/>
          </w:tcPr>
          <w:p w:rsidR="0080179A" w:rsidRPr="00490246" w:rsidRDefault="0080179A" w:rsidP="000173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Творческий отчет по теме самообразования</w:t>
            </w:r>
          </w:p>
        </w:tc>
      </w:tr>
      <w:tr w:rsidR="00C80FC0" w:rsidRPr="00490246" w:rsidTr="003413EB">
        <w:tc>
          <w:tcPr>
            <w:tcW w:w="695" w:type="dxa"/>
          </w:tcPr>
          <w:p w:rsidR="00C80FC0" w:rsidRPr="00490246" w:rsidRDefault="006335BE" w:rsidP="002D110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0FC0"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2" w:type="dxa"/>
          </w:tcPr>
          <w:p w:rsidR="005C33FD" w:rsidRPr="00490246" w:rsidRDefault="005C33FD" w:rsidP="005C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 xml:space="preserve">Работа с одарёнными учениками: </w:t>
            </w:r>
          </w:p>
          <w:p w:rsidR="00C80FC0" w:rsidRPr="00490246" w:rsidRDefault="00C80FC0" w:rsidP="005C3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Дни науки </w:t>
            </w:r>
          </w:p>
        </w:tc>
        <w:tc>
          <w:tcPr>
            <w:tcW w:w="2033" w:type="dxa"/>
            <w:gridSpan w:val="2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C80FC0" w:rsidRPr="00490246" w:rsidRDefault="00C80FC0" w:rsidP="00017313">
            <w:pPr>
              <w:spacing w:after="0" w:line="240" w:lineRule="auto"/>
              <w:ind w:left="37" w:firstLine="10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Руководитель МО, классные руководители (1-4, 5-8, 9-11классов)</w:t>
            </w:r>
          </w:p>
          <w:p w:rsidR="00C80FC0" w:rsidRPr="00490246" w:rsidRDefault="00C80FC0" w:rsidP="00017313">
            <w:pPr>
              <w:spacing w:after="0" w:line="240" w:lineRule="auto"/>
              <w:ind w:left="-900" w:firstLine="90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FC0" w:rsidRPr="00490246" w:rsidRDefault="00C80FC0" w:rsidP="00017313">
            <w:pPr>
              <w:spacing w:after="0" w:line="240" w:lineRule="auto"/>
              <w:ind w:left="-900" w:firstLine="90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Align w:val="center"/>
          </w:tcPr>
          <w:p w:rsidR="00C80FC0" w:rsidRPr="00490246" w:rsidRDefault="00C80FC0" w:rsidP="000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данных мотивированных обучающихся: история,</w:t>
            </w:r>
          </w:p>
          <w:p w:rsidR="00C80FC0" w:rsidRPr="00490246" w:rsidRDefault="00C80FC0" w:rsidP="005C33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традиции  родного края,  интересные жители села и их деятельность, экологические проблемы и </w:t>
            </w:r>
            <w:proofErr w:type="gramStart"/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0FC0" w:rsidRPr="00490246" w:rsidTr="00412B29">
        <w:trPr>
          <w:trHeight w:val="1434"/>
        </w:trPr>
        <w:tc>
          <w:tcPr>
            <w:tcW w:w="695" w:type="dxa"/>
            <w:vAlign w:val="center"/>
          </w:tcPr>
          <w:p w:rsidR="00C80FC0" w:rsidRPr="00490246" w:rsidRDefault="00C80FC0" w:rsidP="002D1104">
            <w:pPr>
              <w:spacing w:after="0" w:line="240" w:lineRule="auto"/>
              <w:ind w:left="-900" w:firstLine="90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335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2" w:type="dxa"/>
          </w:tcPr>
          <w:p w:rsidR="00C80FC0" w:rsidRPr="00490246" w:rsidRDefault="00C80FC0" w:rsidP="00017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социумом (встречи с представителями профессий, студентами</w:t>
            </w:r>
            <w:r w:rsidR="006C753B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вузов</w:t>
            </w:r>
            <w:proofErr w:type="gramStart"/>
            <w:r w:rsidR="006C753B"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033" w:type="dxa"/>
            <w:gridSpan w:val="2"/>
          </w:tcPr>
          <w:p w:rsidR="00C80FC0" w:rsidRPr="00490246" w:rsidRDefault="00C80FC0" w:rsidP="000173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2" w:type="dxa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697" w:type="dxa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4902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социально-активной личности</w:t>
            </w:r>
          </w:p>
        </w:tc>
      </w:tr>
      <w:tr w:rsidR="00C80FC0" w:rsidRPr="00490246" w:rsidTr="002D1104">
        <w:trPr>
          <w:trHeight w:val="285"/>
        </w:trPr>
        <w:tc>
          <w:tcPr>
            <w:tcW w:w="695" w:type="dxa"/>
            <w:vAlign w:val="center"/>
          </w:tcPr>
          <w:p w:rsidR="00C80FC0" w:rsidRPr="00490246" w:rsidRDefault="00C80FC0" w:rsidP="002D1104">
            <w:pPr>
              <w:spacing w:after="0" w:line="240" w:lineRule="auto"/>
              <w:ind w:left="-900" w:firstLine="90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335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2" w:type="dxa"/>
          </w:tcPr>
          <w:p w:rsidR="00C80FC0" w:rsidRDefault="00C80FC0" w:rsidP="000173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Итоги 2016 – 2017 учебного года</w:t>
            </w:r>
            <w:r w:rsid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77654" w:rsidRPr="007C2661" w:rsidRDefault="00677654" w:rsidP="00677654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7C2661">
              <w:rPr>
                <w:rFonts w:ascii="Times New Roman" w:hAnsi="Times New Roman"/>
                <w:lang w:eastAsia="ru-RU"/>
              </w:rPr>
              <w:t>1 Отчет по темам самообразования.</w:t>
            </w:r>
          </w:p>
          <w:p w:rsidR="00677654" w:rsidRPr="007C2661" w:rsidRDefault="00677654" w:rsidP="00677654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7C2661">
              <w:rPr>
                <w:rFonts w:ascii="Times New Roman" w:hAnsi="Times New Roman"/>
                <w:lang w:eastAsia="ru-RU"/>
              </w:rPr>
              <w:t>2. Подве</w:t>
            </w:r>
            <w:r>
              <w:rPr>
                <w:rFonts w:ascii="Times New Roman" w:hAnsi="Times New Roman"/>
                <w:lang w:eastAsia="ru-RU"/>
              </w:rPr>
              <w:t>дение итогов предметных недель</w:t>
            </w:r>
          </w:p>
          <w:p w:rsidR="00677654" w:rsidRPr="007C2661" w:rsidRDefault="00677654" w:rsidP="00677654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7C2661">
              <w:rPr>
                <w:rFonts w:ascii="Times New Roman" w:hAnsi="Times New Roman"/>
                <w:lang w:eastAsia="ru-RU"/>
              </w:rPr>
              <w:t xml:space="preserve">3. Самоанализ  деятельности </w:t>
            </w:r>
            <w:r w:rsidR="008142BE">
              <w:rPr>
                <w:rFonts w:ascii="Times New Roman" w:hAnsi="Times New Roman"/>
                <w:lang w:eastAsia="ru-RU"/>
              </w:rPr>
              <w:t>учителя по итогам учебного года</w:t>
            </w:r>
          </w:p>
          <w:p w:rsidR="00677654" w:rsidRPr="007C2661" w:rsidRDefault="00677654" w:rsidP="00677654">
            <w:pPr>
              <w:pStyle w:val="aa"/>
              <w:rPr>
                <w:rFonts w:ascii="Times New Roman" w:hAnsi="Times New Roman"/>
                <w:lang w:eastAsia="ru-RU"/>
              </w:rPr>
            </w:pPr>
            <w:r w:rsidRPr="007C2661">
              <w:rPr>
                <w:rFonts w:ascii="Times New Roman" w:hAnsi="Times New Roman"/>
                <w:lang w:eastAsia="ru-RU"/>
              </w:rPr>
              <w:t>4. Пополнение методической копилки на э</w:t>
            </w:r>
            <w:r w:rsidR="008142BE">
              <w:rPr>
                <w:rFonts w:ascii="Times New Roman" w:hAnsi="Times New Roman"/>
                <w:lang w:eastAsia="ru-RU"/>
              </w:rPr>
              <w:t>лектронных и бумажных носителях</w:t>
            </w:r>
          </w:p>
          <w:p w:rsidR="00490246" w:rsidRPr="00677654" w:rsidRDefault="00677654" w:rsidP="00677654">
            <w:pPr>
              <w:pStyle w:val="aa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Задачи  МО</w:t>
            </w:r>
            <w:r w:rsidRPr="007C2661">
              <w:rPr>
                <w:rFonts w:ascii="Times New Roman" w:hAnsi="Times New Roman"/>
                <w:lang w:eastAsia="ru-RU"/>
              </w:rPr>
              <w:t xml:space="preserve"> на новый</w:t>
            </w:r>
            <w:r>
              <w:rPr>
                <w:rFonts w:ascii="Times New Roman" w:hAnsi="Times New Roman"/>
                <w:lang w:eastAsia="ru-RU"/>
              </w:rPr>
              <w:t xml:space="preserve"> 2017 - 2018</w:t>
            </w:r>
            <w:r w:rsidRPr="007C2661">
              <w:rPr>
                <w:rFonts w:ascii="Times New Roman" w:hAnsi="Times New Roman"/>
                <w:lang w:eastAsia="ru-RU"/>
              </w:rPr>
              <w:t xml:space="preserve"> учебный год</w:t>
            </w:r>
          </w:p>
        </w:tc>
        <w:tc>
          <w:tcPr>
            <w:tcW w:w="2033" w:type="dxa"/>
            <w:gridSpan w:val="2"/>
          </w:tcPr>
          <w:p w:rsidR="00C80FC0" w:rsidRPr="00490246" w:rsidRDefault="00C80FC0" w:rsidP="000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C80FC0" w:rsidRPr="00490246" w:rsidRDefault="00C80FC0" w:rsidP="0001731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697" w:type="dxa"/>
          </w:tcPr>
          <w:p w:rsidR="00C80FC0" w:rsidRPr="00490246" w:rsidRDefault="00C80FC0" w:rsidP="00017313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2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работы МО на 2017 – 2018 учебный год  </w:t>
            </w:r>
          </w:p>
        </w:tc>
      </w:tr>
    </w:tbl>
    <w:p w:rsidR="00F206B9" w:rsidRDefault="00F206B9"/>
    <w:sectPr w:rsidR="00F206B9" w:rsidSect="00B44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HERMAN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2E26"/>
    <w:multiLevelType w:val="hybridMultilevel"/>
    <w:tmpl w:val="2B92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9E"/>
    <w:rsid w:val="000E15C2"/>
    <w:rsid w:val="00194C42"/>
    <w:rsid w:val="003429D8"/>
    <w:rsid w:val="00361DD5"/>
    <w:rsid w:val="003F7563"/>
    <w:rsid w:val="00412B29"/>
    <w:rsid w:val="004312E1"/>
    <w:rsid w:val="00490246"/>
    <w:rsid w:val="004A3573"/>
    <w:rsid w:val="00524D21"/>
    <w:rsid w:val="00597E03"/>
    <w:rsid w:val="005C33FD"/>
    <w:rsid w:val="006335BE"/>
    <w:rsid w:val="00677654"/>
    <w:rsid w:val="0069637D"/>
    <w:rsid w:val="006C753B"/>
    <w:rsid w:val="006E489C"/>
    <w:rsid w:val="00785EBF"/>
    <w:rsid w:val="00794DE0"/>
    <w:rsid w:val="0080179A"/>
    <w:rsid w:val="008142BE"/>
    <w:rsid w:val="00962897"/>
    <w:rsid w:val="009B2758"/>
    <w:rsid w:val="009E4A41"/>
    <w:rsid w:val="00A02722"/>
    <w:rsid w:val="00A63498"/>
    <w:rsid w:val="00A7155C"/>
    <w:rsid w:val="00B114CB"/>
    <w:rsid w:val="00B26DAE"/>
    <w:rsid w:val="00B44A9E"/>
    <w:rsid w:val="00B85AC5"/>
    <w:rsid w:val="00B90DB6"/>
    <w:rsid w:val="00BA5E88"/>
    <w:rsid w:val="00C80FC0"/>
    <w:rsid w:val="00C9773A"/>
    <w:rsid w:val="00CD6E5F"/>
    <w:rsid w:val="00CD7B50"/>
    <w:rsid w:val="00D53CB2"/>
    <w:rsid w:val="00D732E4"/>
    <w:rsid w:val="00DB1866"/>
    <w:rsid w:val="00DC7F75"/>
    <w:rsid w:val="00DE409D"/>
    <w:rsid w:val="00E01609"/>
    <w:rsid w:val="00E74DBC"/>
    <w:rsid w:val="00E75D2D"/>
    <w:rsid w:val="00F206B9"/>
    <w:rsid w:val="00F4296B"/>
    <w:rsid w:val="00F665CA"/>
    <w:rsid w:val="00FA296E"/>
    <w:rsid w:val="00FA77C2"/>
    <w:rsid w:val="00FE5399"/>
    <w:rsid w:val="00FE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E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A296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296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96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96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296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9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296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296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296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9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29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29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29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A29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A29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A29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A29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A29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A296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A296E"/>
    <w:pPr>
      <w:spacing w:line="240" w:lineRule="auto"/>
      <w:ind w:left="0"/>
      <w:contextualSpacing/>
    </w:pPr>
    <w:rPr>
      <w:rFonts w:ascii="AR HERMANN" w:eastAsiaTheme="majorEastAsia" w:hAnsi="AR HERMANN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A296E"/>
    <w:rPr>
      <w:rFonts w:ascii="AR HERMANN" w:eastAsiaTheme="majorEastAsia" w:hAnsi="AR HERMANN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A29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A296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A296E"/>
    <w:rPr>
      <w:b/>
      <w:bCs/>
      <w:spacing w:val="0"/>
    </w:rPr>
  </w:style>
  <w:style w:type="character" w:styleId="a9">
    <w:name w:val="Emphasis"/>
    <w:uiPriority w:val="20"/>
    <w:qFormat/>
    <w:rsid w:val="00FA29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A29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2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29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296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29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A29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A296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A296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A29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A29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A29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296E"/>
    <w:pPr>
      <w:outlineLvl w:val="9"/>
    </w:pPr>
  </w:style>
  <w:style w:type="paragraph" w:customStyle="1" w:styleId="11">
    <w:name w:val="Абзац списка1"/>
    <w:basedOn w:val="a"/>
    <w:qFormat/>
    <w:rsid w:val="006335BE"/>
    <w:pPr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НИКС</cp:lastModifiedBy>
  <cp:revision>13</cp:revision>
  <dcterms:created xsi:type="dcterms:W3CDTF">2016-09-06T16:55:00Z</dcterms:created>
  <dcterms:modified xsi:type="dcterms:W3CDTF">2016-09-20T07:04:00Z</dcterms:modified>
</cp:coreProperties>
</file>